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27088" w:rsidRDefault="00927088"/>
    <w:p w:rsidR="006B4857" w:rsidRDefault="006B4857"/>
    <w:p w:rsidR="006B4857" w:rsidRDefault="006B4857"/>
    <w:p w:rsidR="006B4857" w:rsidRDefault="006B4857"/>
    <w:p w:rsidR="006B4857" w:rsidRDefault="006B4857"/>
    <w:p w:rsidR="006B4857" w:rsidRDefault="006B4857"/>
    <w:p w:rsidR="006B4857" w:rsidRDefault="006B4857"/>
    <w:p w:rsidR="00BD0EFD" w:rsidRDefault="00BD0EFD"/>
    <w:p w:rsidR="00BD0EFD" w:rsidRDefault="00BD0EFD"/>
    <w:p w:rsidR="00BD0EFD" w:rsidRDefault="00BD0EFD"/>
    <w:p w:rsidR="00201768" w:rsidRDefault="00201768"/>
    <w:p w:rsidR="00201768" w:rsidRDefault="00201768"/>
    <w:p w:rsidR="00201768" w:rsidRDefault="00201768"/>
    <w:p w:rsidR="00201768" w:rsidRDefault="00201768"/>
    <w:p w:rsidR="00201768" w:rsidRDefault="00201768"/>
    <w:p w:rsidR="00BD0EFD" w:rsidRDefault="00BD0EFD"/>
    <w:p w:rsidR="00BD0EFD" w:rsidRDefault="00BD0EFD"/>
    <w:p w:rsidR="00BD0EFD" w:rsidRDefault="00BD0EFD"/>
    <w:sectPr w:rsidR="00BD0EFD">
      <w:headerReference w:type="default" r:id="rId6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B04522" w:rsidRDefault="00B04522" w:rsidP="00BD0EFD">
      <w:r>
        <w:separator/>
      </w:r>
    </w:p>
  </w:endnote>
  <w:endnote w:type="continuationSeparator" w:id="0">
    <w:p w:rsidR="00B04522" w:rsidRDefault="00B04522" w:rsidP="00BD0E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auto"/>
    <w:notTrueType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B04522" w:rsidRDefault="00B04522" w:rsidP="00BD0EFD">
      <w:r>
        <w:separator/>
      </w:r>
    </w:p>
  </w:footnote>
  <w:footnote w:type="continuationSeparator" w:id="0">
    <w:p w:rsidR="00B04522" w:rsidRDefault="00B04522" w:rsidP="00BD0EF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D0EFD" w:rsidRDefault="006B4857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-1089467</wp:posOffset>
          </wp:positionH>
          <wp:positionV relativeFrom="paragraph">
            <wp:posOffset>-458911</wp:posOffset>
          </wp:positionV>
          <wp:extent cx="7781731" cy="10070113"/>
          <wp:effectExtent l="0" t="0" r="3810" b="1270"/>
          <wp:wrapNone/>
          <wp:docPr id="848996889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48996889" name="Imagen 84899688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7129" cy="1009003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6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0EFD"/>
    <w:rsid w:val="00201768"/>
    <w:rsid w:val="00340B98"/>
    <w:rsid w:val="006B4857"/>
    <w:rsid w:val="00927088"/>
    <w:rsid w:val="00B04522"/>
    <w:rsid w:val="00BD0E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A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73BAB560"/>
  <w15:chartTrackingRefBased/>
  <w15:docId w15:val="{91BB4E32-6336-D64C-BC97-71E51FD770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s-PA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D0EFD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D0EFD"/>
    <w:rPr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BD0EFD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D0EFD"/>
    <w:rPr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danna aguilar flores</dc:creator>
  <cp:keywords/>
  <dc:description/>
  <cp:lastModifiedBy>danna aguilar flores</cp:lastModifiedBy>
  <cp:revision>2</cp:revision>
  <dcterms:created xsi:type="dcterms:W3CDTF">2023-12-15T13:33:00Z</dcterms:created>
  <dcterms:modified xsi:type="dcterms:W3CDTF">2023-12-15T13:33:00Z</dcterms:modified>
</cp:coreProperties>
</file>